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B3" w:rsidRDefault="00DC39B7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1030" cy="2011680"/>
            <wp:effectExtent l="0" t="0" r="0" b="7620"/>
            <wp:docPr id="1" name="Рисунок 1" descr="C:\Users\Роза\Desktop\паспорт Миляуша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спорт Миляуша 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B3" w:rsidRDefault="008F57B3">
      <w:pPr>
        <w:spacing w:before="218"/>
        <w:rPr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8"/>
        <w:gridCol w:w="2151"/>
        <w:gridCol w:w="1549"/>
        <w:gridCol w:w="2398"/>
      </w:tblGrid>
      <w:tr w:rsidR="008F57B3">
        <w:trPr>
          <w:trHeight w:val="1382"/>
        </w:trPr>
        <w:tc>
          <w:tcPr>
            <w:tcW w:w="10033" w:type="dxa"/>
            <w:gridSpan w:val="5"/>
            <w:shd w:val="clear" w:color="auto" w:fill="D9D9D9"/>
          </w:tcPr>
          <w:p w:rsidR="008F57B3" w:rsidRDefault="00414C94">
            <w:pPr>
              <w:pStyle w:val="TableParagraph"/>
              <w:spacing w:before="275"/>
              <w:ind w:left="1148" w:right="1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  <w:p w:rsidR="008F57B3" w:rsidRDefault="009A0D6B">
            <w:pPr>
              <w:pStyle w:val="TableParagraph"/>
              <w:ind w:left="1148" w:right="1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z w:val="24"/>
                <w:lang w:val="en-US"/>
              </w:rPr>
              <w:t>3</w:t>
            </w:r>
            <w:bookmarkStart w:id="0" w:name="_GoBack"/>
            <w:bookmarkEnd w:id="0"/>
            <w:r w:rsidR="00414C94">
              <w:rPr>
                <w:b/>
                <w:spacing w:val="-15"/>
                <w:sz w:val="24"/>
              </w:rPr>
              <w:t xml:space="preserve"> </w:t>
            </w:r>
            <w:r w:rsidR="00414C94">
              <w:rPr>
                <w:b/>
                <w:spacing w:val="-2"/>
                <w:sz w:val="24"/>
              </w:rPr>
              <w:t>КЛАССЫ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179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флага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pacing w:val="-2"/>
                <w:sz w:val="24"/>
              </w:rPr>
              <w:t>01.09.25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F57B3" w:rsidRDefault="00414C9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F57B3">
        <w:trPr>
          <w:trHeight w:val="3864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 месячников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</w:t>
            </w:r>
            <w:proofErr w:type="gramEnd"/>
          </w:p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 экстремизма,</w:t>
            </w:r>
          </w:p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разработка схемы-маршрута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школа-дом», учебно- </w:t>
            </w:r>
            <w:r>
              <w:rPr>
                <w:spacing w:val="-2"/>
                <w:sz w:val="24"/>
              </w:rPr>
              <w:t>тренировочная</w:t>
            </w:r>
          </w:p>
          <w:p w:rsidR="008F57B3" w:rsidRDefault="00414C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6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8F57B3" w:rsidRDefault="00414C94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 учитель ОБЖ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1382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учителя в школе: 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поздравлению учителей, учителей-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ветеранов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96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57B3" w:rsidRDefault="008F57B3">
      <w:pPr>
        <w:pStyle w:val="TableParagraph"/>
        <w:rPr>
          <w:sz w:val="24"/>
        </w:rPr>
        <w:sectPr w:rsidR="008F57B3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8"/>
        <w:gridCol w:w="2151"/>
        <w:gridCol w:w="1549"/>
        <w:gridCol w:w="2398"/>
      </w:tblGrid>
      <w:tr w:rsidR="008F57B3">
        <w:trPr>
          <w:trHeight w:val="552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самоуправления,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068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1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</w:tr>
      <w:tr w:rsidR="008F57B3" w:rsidTr="00F379FB">
        <w:trPr>
          <w:trHeight w:val="1129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«Золотая осень»: Конкурс рисунков. Праздник Осени.</w:t>
            </w:r>
          </w:p>
          <w:p w:rsidR="008F57B3" w:rsidRDefault="00F379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Осенняя ярмарка.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1103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поздравлению мам с Днем матери, конкурс рисунков,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068" w:type="dxa"/>
          </w:tcPr>
          <w:p w:rsidR="008F57B3" w:rsidRDefault="00414C94" w:rsidP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7" w:lineRule="exact"/>
              <w:ind w:left="96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1656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Новый год в школе: 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 конкурс рисунков,</w:t>
            </w:r>
          </w:p>
          <w:p w:rsidR="008F57B3" w:rsidRDefault="00414C94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4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«Блокада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1103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627"/>
              <w:rPr>
                <w:sz w:val="24"/>
              </w:rPr>
            </w:pPr>
            <w:proofErr w:type="gramStart"/>
            <w:r>
              <w:rPr>
                <w:sz w:val="24"/>
              </w:rPr>
              <w:t>Неделя начальных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(викторины,</w:t>
            </w:r>
            <w:proofErr w:type="gramEnd"/>
          </w:p>
          <w:p w:rsidR="008F57B3" w:rsidRDefault="00414C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конкурсные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программы)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МО учителей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F57B3">
        <w:trPr>
          <w:trHeight w:val="3312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месячника гражданского и </w:t>
            </w:r>
            <w:r>
              <w:rPr>
                <w:spacing w:val="-2"/>
                <w:sz w:val="24"/>
              </w:rPr>
              <w:t>патриотического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«Зарница», «Веселые старты»,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поздравлению пап и дедушек,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мальчиков,</w:t>
            </w:r>
          </w:p>
          <w:p w:rsidR="008F57B3" w:rsidRDefault="00414C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8F57B3" w:rsidRDefault="00414C94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ОБЖ.</w:t>
            </w:r>
          </w:p>
        </w:tc>
      </w:tr>
      <w:tr w:rsidR="008F57B3">
        <w:trPr>
          <w:trHeight w:val="1379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8 Марта в школе: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 по поздравлению мам,</w:t>
            </w:r>
          </w:p>
          <w:p w:rsidR="008F57B3" w:rsidRDefault="00414C94">
            <w:pPr>
              <w:pStyle w:val="TableParagraph"/>
              <w:spacing w:line="270" w:lineRule="atLeast"/>
              <w:ind w:right="873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девочек, </w:t>
            </w:r>
            <w:r>
              <w:rPr>
                <w:spacing w:val="-2"/>
                <w:sz w:val="24"/>
              </w:rPr>
              <w:t>утренник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25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8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8F57B3" w:rsidRDefault="00414C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068" w:type="dxa"/>
          </w:tcPr>
          <w:p w:rsidR="008F57B3" w:rsidRDefault="00414C94" w:rsidP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7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8F57B3" w:rsidRDefault="00414C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космонавтики: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17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8F57B3" w:rsidRDefault="008F57B3">
      <w:pPr>
        <w:pStyle w:val="TableParagraph"/>
        <w:spacing w:line="268" w:lineRule="exact"/>
        <w:rPr>
          <w:sz w:val="24"/>
        </w:rPr>
        <w:sectPr w:rsidR="008F57B3">
          <w:headerReference w:type="default" r:id="rId9"/>
          <w:pgSz w:w="11910" w:h="16840"/>
          <w:pgMar w:top="1220" w:right="850" w:bottom="1030" w:left="992" w:header="749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8"/>
        <w:gridCol w:w="2151"/>
        <w:gridCol w:w="1549"/>
        <w:gridCol w:w="2398"/>
      </w:tblGrid>
      <w:tr w:rsidR="008F57B3">
        <w:trPr>
          <w:trHeight w:val="275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«Бумажный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068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8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666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1103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Весенний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здоровья.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3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F57B3">
        <w:trPr>
          <w:trHeight w:val="1380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2"/>
                <w:sz w:val="24"/>
              </w:rPr>
              <w:t xml:space="preserve"> акции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«С праздником, ветеран!», митинг, </w:t>
            </w:r>
            <w:r>
              <w:rPr>
                <w:sz w:val="24"/>
              </w:rPr>
              <w:t>проект «Окна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3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1914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</w:p>
          <w:p w:rsidR="008F57B3" w:rsidRDefault="00414C9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13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ПО.</w:t>
            </w:r>
          </w:p>
        </w:tc>
      </w:tr>
      <w:tr w:rsidR="008F57B3">
        <w:trPr>
          <w:trHeight w:val="554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67"/>
              <w:ind w:left="63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89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:rsidR="008F57B3" w:rsidRDefault="00414C94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552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 школьный 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Кучтэнэч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F57B3" w:rsidRDefault="00414C94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 w:rsidP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9E02B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F57B3" w:rsidRDefault="00414C94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</w:tr>
      <w:tr w:rsidR="008F57B3">
        <w:trPr>
          <w:trHeight w:val="518"/>
        </w:trPr>
        <w:tc>
          <w:tcPr>
            <w:tcW w:w="2867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Кружок «Умелые ручки»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414C94">
              <w:rPr>
                <w:spacing w:val="-10"/>
                <w:sz w:val="24"/>
              </w:rPr>
              <w:t>4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9E02BA" w:rsidRDefault="009E02BA" w:rsidP="009E02B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F57B3" w:rsidRDefault="009E02BA" w:rsidP="009E02BA">
            <w:pPr>
              <w:pStyle w:val="TableParagraph"/>
              <w:spacing w:line="270" w:lineRule="exact"/>
              <w:ind w:left="0" w:right="2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</w:tr>
      <w:tr w:rsidR="008F57B3">
        <w:trPr>
          <w:trHeight w:val="518"/>
        </w:trPr>
        <w:tc>
          <w:tcPr>
            <w:tcW w:w="2867" w:type="dxa"/>
          </w:tcPr>
          <w:p w:rsidR="008F57B3" w:rsidRDefault="009E02BA" w:rsidP="009E02B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Социальная активность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</w:p>
          <w:p w:rsidR="009E02BA" w:rsidRDefault="009E02BA" w:rsidP="009E02B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9E02BA" w:rsidRDefault="009E02BA" w:rsidP="009E02B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F57B3" w:rsidRDefault="009E02BA" w:rsidP="009E02BA">
            <w:pPr>
              <w:pStyle w:val="TableParagraph"/>
              <w:spacing w:line="268" w:lineRule="exact"/>
              <w:ind w:left="0" w:right="27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F57B3">
        <w:trPr>
          <w:trHeight w:val="517"/>
        </w:trPr>
        <w:tc>
          <w:tcPr>
            <w:tcW w:w="2867" w:type="dxa"/>
          </w:tcPr>
          <w:p w:rsidR="008F57B3" w:rsidRDefault="009E02BA" w:rsidP="009E02B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Кружок «Шахматы»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9E02BA" w:rsidRDefault="009E02BA" w:rsidP="009E02B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F57B3" w:rsidRDefault="009E02BA" w:rsidP="009E02BA">
            <w:pPr>
              <w:pStyle w:val="TableParagraph"/>
              <w:spacing w:line="268" w:lineRule="exact"/>
              <w:ind w:left="0" w:right="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5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1103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185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</w:p>
          <w:p w:rsidR="008F57B3" w:rsidRDefault="00414C94">
            <w:pPr>
              <w:pStyle w:val="TableParagraph"/>
              <w:tabs>
                <w:tab w:val="left" w:pos="1901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 распределение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left="48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4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57B3" w:rsidRDefault="008F57B3">
      <w:pPr>
        <w:pStyle w:val="TableParagraph"/>
        <w:spacing w:line="264" w:lineRule="exact"/>
        <w:rPr>
          <w:sz w:val="24"/>
        </w:rPr>
        <w:sectPr w:rsidR="008F57B3">
          <w:type w:val="continuous"/>
          <w:pgSz w:w="11910" w:h="16840"/>
          <w:pgMar w:top="1220" w:right="850" w:bottom="1237" w:left="992" w:header="749" w:footer="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8"/>
        <w:gridCol w:w="2151"/>
        <w:gridCol w:w="1549"/>
        <w:gridCol w:w="2398"/>
      </w:tblGrid>
      <w:tr w:rsidR="008F57B3">
        <w:trPr>
          <w:trHeight w:val="552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5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2208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1556"/>
                <w:tab w:val="left" w:pos="2501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профориентации: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моих родителей», викторина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выбирай на вкус!»,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8F57B3">
        <w:trPr>
          <w:trHeight w:val="830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8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70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70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215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F57B3">
        <w:trPr>
          <w:trHeight w:val="2483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 (ряд мероприятий,</w:t>
            </w:r>
            <w:proofErr w:type="gramEnd"/>
          </w:p>
          <w:p w:rsidR="008F57B3" w:rsidRDefault="00414C94">
            <w:pPr>
              <w:pStyle w:val="TableParagraph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осуществляемых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каждым классом: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«Чистое село - чистая планета»,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дерево»,</w:t>
            </w:r>
          </w:p>
          <w:p w:rsidR="008F57B3" w:rsidRDefault="00414C94">
            <w:pPr>
              <w:pStyle w:val="TableParagraph"/>
              <w:spacing w:line="270" w:lineRule="atLeast"/>
              <w:ind w:right="615"/>
              <w:rPr>
                <w:sz w:val="24"/>
              </w:rPr>
            </w:pPr>
            <w:proofErr w:type="gramStart"/>
            <w:r>
              <w:rPr>
                <w:sz w:val="24"/>
              </w:rPr>
              <w:t>«Подарок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младшему другу», «Здоровая перемена» и др.)</w:t>
            </w:r>
            <w:proofErr w:type="gramEnd"/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2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5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553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кинотеатра</w:t>
            </w:r>
          </w:p>
        </w:tc>
        <w:tc>
          <w:tcPr>
            <w:tcW w:w="1068" w:type="dxa"/>
          </w:tcPr>
          <w:p w:rsidR="008F57B3" w:rsidRDefault="009E02BA" w:rsidP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8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боевой славы, музея родного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left="48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школьный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31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8F57B3" w:rsidRDefault="008F57B3">
      <w:pPr>
        <w:pStyle w:val="TableParagraph"/>
        <w:spacing w:line="268" w:lineRule="exact"/>
        <w:rPr>
          <w:sz w:val="24"/>
        </w:rPr>
        <w:sectPr w:rsidR="008F57B3">
          <w:type w:val="continuous"/>
          <w:pgSz w:w="11910" w:h="16840"/>
          <w:pgMar w:top="1220" w:right="850" w:bottom="1389" w:left="992" w:header="749" w:footer="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8"/>
        <w:gridCol w:w="2151"/>
        <w:gridCol w:w="1549"/>
        <w:gridCol w:w="2398"/>
      </w:tblGrid>
      <w:tr w:rsidR="008F57B3">
        <w:trPr>
          <w:trHeight w:val="552"/>
        </w:trPr>
        <w:tc>
          <w:tcPr>
            <w:tcW w:w="2867" w:type="dxa"/>
          </w:tcPr>
          <w:p w:rsidR="008F57B3" w:rsidRDefault="00414C94">
            <w:pPr>
              <w:pStyle w:val="TableParagraph"/>
              <w:tabs>
                <w:tab w:val="left" w:pos="1356"/>
                <w:tab w:val="left" w:pos="263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Сезонные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59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8F57B3" w:rsidRDefault="00414C9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здоровьем»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5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1380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</w:p>
          <w:p w:rsidR="008F57B3" w:rsidRDefault="00414C9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30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8F57B3" w:rsidRDefault="00414C94">
            <w:pPr>
              <w:pStyle w:val="TableParagraph"/>
              <w:ind w:left="-27"/>
              <w:rPr>
                <w:sz w:val="24"/>
              </w:rPr>
            </w:pP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территории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территории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8" w:type="dxa"/>
          </w:tcPr>
          <w:p w:rsidR="008F57B3" w:rsidRDefault="009E02BA" w:rsidP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украшение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кабинета</w:t>
            </w:r>
          </w:p>
        </w:tc>
        <w:tc>
          <w:tcPr>
            <w:tcW w:w="1068" w:type="dxa"/>
          </w:tcPr>
          <w:p w:rsidR="008F57B3" w:rsidRDefault="00DC39B7" w:rsidP="009E02BA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7"/>
        </w:trPr>
        <w:tc>
          <w:tcPr>
            <w:tcW w:w="10033" w:type="dxa"/>
            <w:gridSpan w:val="5"/>
          </w:tcPr>
          <w:p w:rsidR="008F57B3" w:rsidRDefault="00414C94">
            <w:pPr>
              <w:pStyle w:val="TableParagraph"/>
              <w:spacing w:before="272"/>
              <w:ind w:left="1148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8F57B3">
        <w:trPr>
          <w:trHeight w:val="827"/>
        </w:trPr>
        <w:tc>
          <w:tcPr>
            <w:tcW w:w="2867" w:type="dxa"/>
          </w:tcPr>
          <w:p w:rsidR="008F57B3" w:rsidRDefault="00414C94">
            <w:pPr>
              <w:pStyle w:val="TableParagraph"/>
              <w:spacing w:before="255" w:line="270" w:lineRule="atLeast"/>
              <w:ind w:left="768" w:right="654" w:hanging="10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8" w:type="dxa"/>
          </w:tcPr>
          <w:p w:rsidR="008F57B3" w:rsidRDefault="00414C94">
            <w:pPr>
              <w:pStyle w:val="TableParagraph"/>
              <w:spacing w:before="267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8F57B3" w:rsidRDefault="00414C94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49" w:type="dxa"/>
          </w:tcPr>
          <w:p w:rsidR="008F57B3" w:rsidRDefault="00414C9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before="267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F57B3">
        <w:trPr>
          <w:trHeight w:val="3036"/>
        </w:trPr>
        <w:tc>
          <w:tcPr>
            <w:tcW w:w="2867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проведении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общешкольных,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мероприятий:</w:t>
            </w:r>
          </w:p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бум»,</w:t>
            </w:r>
          </w:p>
          <w:p w:rsidR="008F57B3" w:rsidRDefault="00414C94">
            <w:pPr>
              <w:pStyle w:val="TableParagraph"/>
              <w:ind w:right="465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«Бессмертный полк», </w:t>
            </w:r>
            <w:r>
              <w:rPr>
                <w:sz w:val="24"/>
              </w:rPr>
              <w:t>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</w:p>
          <w:p w:rsidR="008F57B3" w:rsidRDefault="00414C9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«Мама, папа, я – спортивная семья </w:t>
            </w:r>
            <w:proofErr w:type="spellStart"/>
            <w:proofErr w:type="gramStart"/>
            <w:r>
              <w:rPr>
                <w:sz w:val="24"/>
              </w:rPr>
              <w:t>семья</w:t>
            </w:r>
            <w:proofErr w:type="spellEnd"/>
            <w:proofErr w:type="gramEnd"/>
            <w:r>
              <w:rPr>
                <w:sz w:val="24"/>
              </w:rPr>
              <w:t>!»,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553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ноябрь,</w:t>
            </w:r>
          </w:p>
          <w:p w:rsidR="008F57B3" w:rsidRDefault="00414C94">
            <w:pPr>
              <w:pStyle w:val="TableParagraph"/>
              <w:spacing w:line="26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8F57B3" w:rsidRDefault="00414C9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8F57B3">
        <w:trPr>
          <w:trHeight w:val="1104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8F57B3" w:rsidRDefault="00414C94">
            <w:pPr>
              <w:pStyle w:val="TableParagraph"/>
              <w:spacing w:line="270" w:lineRule="atLeast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просвещение родителей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DC39B7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left="48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8F57B3" w:rsidRDefault="00414C9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8F57B3" w:rsidRDefault="008F57B3">
      <w:pPr>
        <w:pStyle w:val="TableParagraph"/>
        <w:spacing w:line="264" w:lineRule="exact"/>
        <w:jc w:val="center"/>
        <w:rPr>
          <w:sz w:val="24"/>
        </w:rPr>
        <w:sectPr w:rsidR="008F57B3">
          <w:type w:val="continuous"/>
          <w:pgSz w:w="11910" w:h="16840"/>
          <w:pgMar w:top="1220" w:right="850" w:bottom="1252" w:left="992" w:header="749" w:footer="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397"/>
        <w:gridCol w:w="1068"/>
        <w:gridCol w:w="2151"/>
        <w:gridCol w:w="1549"/>
        <w:gridCol w:w="2398"/>
      </w:tblGrid>
      <w:tr w:rsidR="008F57B3">
        <w:trPr>
          <w:trHeight w:val="275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068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8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</w:tr>
      <w:tr w:rsidR="008F57B3">
        <w:trPr>
          <w:trHeight w:val="552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068" w:type="dxa"/>
          </w:tcPr>
          <w:p w:rsidR="008F57B3" w:rsidRDefault="003639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827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походы, экскурсии.</w:t>
            </w:r>
          </w:p>
        </w:tc>
        <w:tc>
          <w:tcPr>
            <w:tcW w:w="1068" w:type="dxa"/>
          </w:tcPr>
          <w:p w:rsidR="008F57B3" w:rsidRDefault="0036390D" w:rsidP="003639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112" w:right="10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1655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</w:t>
            </w:r>
            <w:r>
              <w:rPr>
                <w:spacing w:val="-2"/>
                <w:sz w:val="24"/>
              </w:rPr>
              <w:t xml:space="preserve">неблагополучными </w:t>
            </w:r>
            <w:r>
              <w:rPr>
                <w:sz w:val="24"/>
              </w:rPr>
              <w:t>семьями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68" w:type="dxa"/>
          </w:tcPr>
          <w:p w:rsidR="008F57B3" w:rsidRDefault="003639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8F57B3" w:rsidRDefault="00414C94">
            <w:pPr>
              <w:pStyle w:val="TableParagraph"/>
              <w:tabs>
                <w:tab w:val="left" w:pos="1327"/>
              </w:tabs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Совета,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278"/>
        </w:trPr>
        <w:tc>
          <w:tcPr>
            <w:tcW w:w="2470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3" w:type="dxa"/>
            <w:gridSpan w:val="5"/>
          </w:tcPr>
          <w:p w:rsidR="008F57B3" w:rsidRDefault="00414C94">
            <w:pPr>
              <w:pStyle w:val="TableParagraph"/>
              <w:spacing w:line="259" w:lineRule="exact"/>
              <w:ind w:left="185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8F57B3">
        <w:trPr>
          <w:trHeight w:val="1103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ind w:right="298" w:hanging="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часы</w:t>
            </w:r>
          </w:p>
          <w:p w:rsidR="008F57B3" w:rsidRDefault="00414C94">
            <w:pPr>
              <w:pStyle w:val="TableParagraph"/>
              <w:spacing w:line="270" w:lineRule="atLeast"/>
              <w:ind w:hanging="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68" w:type="dxa"/>
          </w:tcPr>
          <w:p w:rsidR="008F57B3" w:rsidRDefault="009E02BA" w:rsidP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7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7" w:lineRule="exact"/>
              <w:ind w:hanging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пятиминуток</w:t>
            </w:r>
          </w:p>
          <w:p w:rsidR="008F57B3" w:rsidRDefault="00414C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 последних уроков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психологами</w:t>
            </w:r>
          </w:p>
        </w:tc>
        <w:tc>
          <w:tcPr>
            <w:tcW w:w="1068" w:type="dxa"/>
          </w:tcPr>
          <w:p w:rsidR="008F57B3" w:rsidRDefault="009E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</w:t>
            </w:r>
          </w:p>
          <w:p w:rsidR="008F57B3" w:rsidRDefault="00414C9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8F57B3">
        <w:trPr>
          <w:trHeight w:val="828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F57B3" w:rsidRDefault="00414C94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детьми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ВШУ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ind w:left="112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551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7B3">
        <w:trPr>
          <w:trHeight w:val="275"/>
        </w:trPr>
        <w:tc>
          <w:tcPr>
            <w:tcW w:w="2470" w:type="dxa"/>
          </w:tcPr>
          <w:p w:rsidR="008F57B3" w:rsidRDefault="008F57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3" w:type="dxa"/>
            <w:gridSpan w:val="5"/>
          </w:tcPr>
          <w:p w:rsidR="008F57B3" w:rsidRDefault="00414C94">
            <w:pPr>
              <w:pStyle w:val="TableParagraph"/>
              <w:spacing w:line="256" w:lineRule="exact"/>
              <w:ind w:left="185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8F57B3">
        <w:trPr>
          <w:trHeight w:val="827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Пожарная часть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Профилактические</w:t>
            </w:r>
          </w:p>
          <w:p w:rsidR="008F57B3" w:rsidRDefault="00414C9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9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ind w:right="165" w:hanging="3"/>
              <w:rPr>
                <w:sz w:val="24"/>
              </w:rPr>
            </w:pPr>
            <w:r>
              <w:rPr>
                <w:sz w:val="24"/>
              </w:rPr>
              <w:t>ОВД.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беседы, взаимодействие</w:t>
            </w:r>
          </w:p>
          <w:p w:rsidR="008F57B3" w:rsidRDefault="0041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“риска”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1104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ind w:right="211" w:hanging="3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и библиотека.</w:t>
            </w:r>
          </w:p>
          <w:p w:rsidR="008F57B3" w:rsidRDefault="00414C94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827"/>
        </w:trPr>
        <w:tc>
          <w:tcPr>
            <w:tcW w:w="2867" w:type="dxa"/>
            <w:gridSpan w:val="2"/>
          </w:tcPr>
          <w:p w:rsidR="008F57B3" w:rsidRDefault="00414C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Медосмотры,</w:t>
            </w:r>
          </w:p>
          <w:p w:rsidR="008F57B3" w:rsidRDefault="00414C94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вакцинация, пропаганда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068" w:type="dxa"/>
          </w:tcPr>
          <w:p w:rsidR="008F57B3" w:rsidRDefault="009750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14C94">
              <w:rPr>
                <w:spacing w:val="-2"/>
                <w:sz w:val="24"/>
              </w:rPr>
              <w:t>-</w:t>
            </w:r>
            <w:r w:rsidR="0036390D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8F57B3" w:rsidRDefault="00414C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49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8" w:type="dxa"/>
          </w:tcPr>
          <w:p w:rsidR="008F57B3" w:rsidRDefault="00414C94">
            <w:pPr>
              <w:pStyle w:val="TableParagraph"/>
              <w:ind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57B3">
        <w:trPr>
          <w:trHeight w:val="1103"/>
        </w:trPr>
        <w:tc>
          <w:tcPr>
            <w:tcW w:w="2470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3" w:type="dxa"/>
            <w:gridSpan w:val="5"/>
          </w:tcPr>
          <w:p w:rsidR="008F57B3" w:rsidRDefault="00414C94">
            <w:pPr>
              <w:pStyle w:val="TableParagraph"/>
              <w:spacing w:before="272" w:line="274" w:lineRule="exact"/>
              <w:ind w:left="185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8F57B3" w:rsidRDefault="00414C94">
            <w:pPr>
              <w:pStyle w:val="TableParagraph"/>
              <w:spacing w:line="276" w:lineRule="exact"/>
              <w:ind w:left="185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  <w:proofErr w:type="gramEnd"/>
          </w:p>
        </w:tc>
      </w:tr>
      <w:tr w:rsidR="008F57B3">
        <w:trPr>
          <w:trHeight w:val="1655"/>
        </w:trPr>
        <w:tc>
          <w:tcPr>
            <w:tcW w:w="2470" w:type="dxa"/>
          </w:tcPr>
          <w:p w:rsidR="008F57B3" w:rsidRDefault="008F57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3" w:type="dxa"/>
            <w:gridSpan w:val="5"/>
          </w:tcPr>
          <w:p w:rsidR="008F57B3" w:rsidRDefault="00414C94">
            <w:pPr>
              <w:pStyle w:val="TableParagraph"/>
              <w:spacing w:line="270" w:lineRule="exact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8F57B3" w:rsidRDefault="00414C94">
            <w:pPr>
              <w:pStyle w:val="TableParagraph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 календаря образовательных событий, примерного календаря плана воспитательной работы, экологического календаря.</w:t>
            </w:r>
          </w:p>
          <w:p w:rsidR="008F57B3" w:rsidRDefault="00414C94">
            <w:pPr>
              <w:pStyle w:val="TableParagraph"/>
              <w:ind w:left="185" w:right="1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8F57B3" w:rsidRDefault="008F57B3">
      <w:pPr>
        <w:pStyle w:val="TableParagraph"/>
        <w:jc w:val="center"/>
        <w:rPr>
          <w:sz w:val="24"/>
        </w:rPr>
        <w:sectPr w:rsidR="008F57B3">
          <w:type w:val="continuous"/>
          <w:pgSz w:w="11910" w:h="16840"/>
          <w:pgMar w:top="1220" w:right="850" w:bottom="280" w:left="992" w:header="749" w:footer="0" w:gutter="0"/>
          <w:cols w:space="720"/>
        </w:sectPr>
      </w:pPr>
    </w:p>
    <w:p w:rsidR="008F57B3" w:rsidRDefault="008F57B3">
      <w:pPr>
        <w:spacing w:before="4"/>
        <w:rPr>
          <w:sz w:val="17"/>
        </w:rPr>
      </w:pPr>
    </w:p>
    <w:sectPr w:rsidR="008F57B3">
      <w:pgSz w:w="11910" w:h="16840"/>
      <w:pgMar w:top="1220" w:right="850" w:bottom="280" w:left="992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A9" w:rsidRDefault="00D830A9">
      <w:r>
        <w:separator/>
      </w:r>
    </w:p>
  </w:endnote>
  <w:endnote w:type="continuationSeparator" w:id="0">
    <w:p w:rsidR="00D830A9" w:rsidRDefault="00D8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A9" w:rsidRDefault="00D830A9">
      <w:r>
        <w:separator/>
      </w:r>
    </w:p>
  </w:footnote>
  <w:footnote w:type="continuationSeparator" w:id="0">
    <w:p w:rsidR="00D830A9" w:rsidRDefault="00D83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9FB" w:rsidRDefault="00F379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83840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79FB" w:rsidRDefault="00F379FB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A0D6B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36.45pt;width:12.6pt;height:13.05pt;z-index:-164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" filled="f" stroked="f">
              <v:path arrowok="t"/>
              <v:textbox inset="0,0,0,0">
                <w:txbxContent>
                  <w:p w:rsidR="00F379FB" w:rsidRDefault="00F379FB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A0D6B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729C1"/>
    <w:multiLevelType w:val="hybridMultilevel"/>
    <w:tmpl w:val="264A39AC"/>
    <w:lvl w:ilvl="0" w:tplc="46D8354C">
      <w:start w:val="1"/>
      <w:numFmt w:val="decimal"/>
      <w:lvlText w:val="%1-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57B3"/>
    <w:rsid w:val="000644C0"/>
    <w:rsid w:val="0036390D"/>
    <w:rsid w:val="003F3DC0"/>
    <w:rsid w:val="00414C94"/>
    <w:rsid w:val="008F57B3"/>
    <w:rsid w:val="0097506A"/>
    <w:rsid w:val="009A0D6B"/>
    <w:rsid w:val="009E02BA"/>
    <w:rsid w:val="00AB4823"/>
    <w:rsid w:val="00AF3136"/>
    <w:rsid w:val="00D830A9"/>
    <w:rsid w:val="00DC39B7"/>
    <w:rsid w:val="00F3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DC3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9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DC3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9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Роза</cp:lastModifiedBy>
  <cp:revision>9</cp:revision>
  <dcterms:created xsi:type="dcterms:W3CDTF">2025-10-01T06:57:00Z</dcterms:created>
  <dcterms:modified xsi:type="dcterms:W3CDTF">2025-10-07T10:12:00Z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2010</vt:lpwstr>
  </property>
</Properties>
</file>